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F5359E" w:rsidR="007E38EC" w:rsidRDefault="00BC425D">
      <w:pPr>
        <w:rPr>
          <w:b/>
        </w:rPr>
      </w:pPr>
      <w:r>
        <w:rPr>
          <w:b/>
        </w:rPr>
        <w:t>100% RECORD</w:t>
      </w:r>
      <w:r>
        <w:rPr>
          <w:b/>
        </w:rPr>
        <w:t xml:space="preserve"> FOR </w:t>
      </w:r>
      <w:r w:rsidR="001D4A72">
        <w:rPr>
          <w:b/>
        </w:rPr>
        <w:t xml:space="preserve">ALLIYAH </w:t>
      </w:r>
      <w:r>
        <w:rPr>
          <w:b/>
        </w:rPr>
        <w:t xml:space="preserve">&amp; </w:t>
      </w:r>
      <w:r w:rsidR="00583E5E">
        <w:rPr>
          <w:b/>
        </w:rPr>
        <w:t xml:space="preserve">RED-LINED </w:t>
      </w:r>
    </w:p>
    <w:p w14:paraId="00000002" w14:textId="60345625" w:rsidR="007E38EC" w:rsidRDefault="00583E5E">
      <w:pPr>
        <w:rPr>
          <w:i/>
        </w:rPr>
      </w:pPr>
      <w:r>
        <w:rPr>
          <w:i/>
        </w:rPr>
        <w:t xml:space="preserve">Koloc </w:t>
      </w:r>
      <w:r w:rsidR="001D4A72">
        <w:rPr>
          <w:i/>
        </w:rPr>
        <w:t>marches on with sevent</w:t>
      </w:r>
      <w:r w:rsidR="00BC425D">
        <w:rPr>
          <w:i/>
        </w:rPr>
        <w:t>h</w:t>
      </w:r>
      <w:r w:rsidR="00EE40AE">
        <w:rPr>
          <w:i/>
        </w:rPr>
        <w:t xml:space="preserve"> </w:t>
      </w:r>
      <w:r w:rsidR="001D4A72">
        <w:rPr>
          <w:i/>
        </w:rPr>
        <w:t xml:space="preserve">in </w:t>
      </w:r>
      <w:r w:rsidR="008B4D80">
        <w:rPr>
          <w:i/>
        </w:rPr>
        <w:t>Abu Dhabi</w:t>
      </w:r>
    </w:p>
    <w:p w14:paraId="00000003" w14:textId="77777777" w:rsidR="007E38EC" w:rsidRDefault="007E38EC"/>
    <w:p w14:paraId="52788E93" w14:textId="35C1B2FE" w:rsidR="00097A7D" w:rsidRDefault="00097A7D">
      <w:r>
        <w:t xml:space="preserve">Teenage lady racer Aliyyah Koloc continued her stellar progress in </w:t>
      </w:r>
      <w:r w:rsidR="008B4D80">
        <w:t xml:space="preserve">the world of </w:t>
      </w:r>
      <w:r w:rsidR="00EE40AE">
        <w:t xml:space="preserve">international </w:t>
      </w:r>
      <w:r>
        <w:t>Rally Raid</w:t>
      </w:r>
      <w:r w:rsidR="00EE40AE">
        <w:t xml:space="preserve"> racing</w:t>
      </w:r>
      <w:r>
        <w:t xml:space="preserve"> when she added </w:t>
      </w:r>
      <w:r w:rsidR="00733200">
        <w:t>yet</w:t>
      </w:r>
      <w:r>
        <w:t xml:space="preserve"> </w:t>
      </w:r>
      <w:r w:rsidR="00CE4ACA">
        <w:t>another</w:t>
      </w:r>
      <w:r>
        <w:t xml:space="preserve"> </w:t>
      </w:r>
      <w:r w:rsidR="008B4D80">
        <w:t xml:space="preserve">international </w:t>
      </w:r>
      <w:r>
        <w:t>finish to her impressive 100% finishing record</w:t>
      </w:r>
      <w:r w:rsidR="008B4D80">
        <w:t xml:space="preserve"> </w:t>
      </w:r>
      <w:r>
        <w:t xml:space="preserve">since stepping </w:t>
      </w:r>
      <w:r w:rsidR="008B4D80">
        <w:t xml:space="preserve">up </w:t>
      </w:r>
      <w:r>
        <w:t>to race</w:t>
      </w:r>
      <w:r w:rsidR="00184721">
        <w:t xml:space="preserve"> </w:t>
      </w:r>
      <w:r w:rsidR="008B4D80">
        <w:t xml:space="preserve">in the </w:t>
      </w:r>
      <w:r w:rsidR="00BC425D">
        <w:t xml:space="preserve">premium </w:t>
      </w:r>
      <w:r>
        <w:t xml:space="preserve">Ultimate </w:t>
      </w:r>
      <w:r w:rsidR="00EE40AE">
        <w:t xml:space="preserve">T1+ </w:t>
      </w:r>
      <w:r>
        <w:t xml:space="preserve">class </w:t>
      </w:r>
      <w:r w:rsidR="00184721">
        <w:t>with Red-Lined Motorsport</w:t>
      </w:r>
      <w:r>
        <w:t xml:space="preserve"> </w:t>
      </w:r>
      <w:r w:rsidR="008B4D80">
        <w:t xml:space="preserve">just </w:t>
      </w:r>
      <w:r w:rsidR="00234DE8">
        <w:t>nine months</w:t>
      </w:r>
      <w:r>
        <w:t xml:space="preserve"> ago. Aliyyah </w:t>
      </w:r>
      <w:r w:rsidR="00234DE8">
        <w:t>and</w:t>
      </w:r>
      <w:r w:rsidR="00804CDD">
        <w:t xml:space="preserve"> navigator Sebastien Delaunay</w:t>
      </w:r>
      <w:r w:rsidR="00234DE8">
        <w:t xml:space="preserve"> delivered a calculated performance</w:t>
      </w:r>
      <w:r w:rsidR="00804CDD">
        <w:t xml:space="preserve"> </w:t>
      </w:r>
      <w:r w:rsidR="00CE4ACA">
        <w:t xml:space="preserve">to </w:t>
      </w:r>
      <w:r w:rsidR="008B4D80">
        <w:t xml:space="preserve">finish </w:t>
      </w:r>
      <w:r w:rsidR="00CE4ACA">
        <w:t xml:space="preserve">seventh </w:t>
      </w:r>
      <w:r w:rsidR="004B7567">
        <w:t xml:space="preserve">overall </w:t>
      </w:r>
      <w:r w:rsidR="00804CDD">
        <w:t xml:space="preserve">in her REVO T1+ </w:t>
      </w:r>
      <w:r w:rsidR="00CE4ACA">
        <w:t xml:space="preserve">in last week’s second </w:t>
      </w:r>
      <w:r w:rsidR="00733200">
        <w:t xml:space="preserve">round </w:t>
      </w:r>
      <w:r w:rsidR="00EE40AE">
        <w:t xml:space="preserve">of the </w:t>
      </w:r>
      <w:r w:rsidR="00CE4ACA" w:rsidRPr="001D4A72">
        <w:t>World Rally-Raid Championship</w:t>
      </w:r>
      <w:r w:rsidR="00EE40AE">
        <w:t xml:space="preserve">, the </w:t>
      </w:r>
      <w:r w:rsidR="00CE4ACA" w:rsidRPr="001D4A72">
        <w:t>Abu Dhabi Desert Challenge</w:t>
      </w:r>
      <w:r w:rsidR="00CE4ACA">
        <w:t>.</w:t>
      </w:r>
    </w:p>
    <w:p w14:paraId="1C758E82" w14:textId="77777777" w:rsidR="00CE4ACA" w:rsidRDefault="00CE4ACA"/>
    <w:p w14:paraId="22F14859" w14:textId="592E54CE" w:rsidR="00234DE8" w:rsidRDefault="00234DE8" w:rsidP="00234DE8">
      <w:r>
        <w:t>“Just 9 months ago</w:t>
      </w:r>
      <w:r w:rsidR="00BC425D">
        <w:t>,</w:t>
      </w:r>
      <w:r>
        <w:t xml:space="preserve"> Red-Lined Motorsport made the strategic decision to partner with Aliyyah Koloc and Buggyra Racing,” team boss Terence Marsh explains. “A</w:t>
      </w:r>
      <w:r w:rsidR="008B4D80">
        <w:t>t the time A</w:t>
      </w:r>
      <w:r>
        <w:t xml:space="preserve">liyyah was just 18 years old with minimal Rally Raid experience, but it </w:t>
      </w:r>
      <w:r w:rsidR="008B4D80">
        <w:t xml:space="preserve">was </w:t>
      </w:r>
      <w:r>
        <w:t xml:space="preserve">also clear </w:t>
      </w:r>
      <w:r w:rsidR="008B4D80">
        <w:t xml:space="preserve">to me </w:t>
      </w:r>
      <w:r>
        <w:t xml:space="preserve">that she had immense talent and </w:t>
      </w:r>
      <w:r w:rsidR="008B4D80">
        <w:t xml:space="preserve">really </w:t>
      </w:r>
      <w:r>
        <w:t>just needed the right platform to showcase her skills. Fast forward to today and Aliyyah has just finished the second round of the World Rally-Raid Championship in seventh place overall</w:t>
      </w:r>
      <w:r w:rsidR="00EE40AE">
        <w:t xml:space="preserve">, and this </w:t>
      </w:r>
      <w:r>
        <w:t xml:space="preserve">racing against the best </w:t>
      </w:r>
      <w:r w:rsidR="00BC425D">
        <w:t xml:space="preserve">crews </w:t>
      </w:r>
      <w:r>
        <w:t>in the world in the premium T1+ Ultimate category.”</w:t>
      </w:r>
    </w:p>
    <w:p w14:paraId="0BB6A4B6" w14:textId="77777777" w:rsidR="001D4A72" w:rsidRDefault="001D4A72"/>
    <w:p w14:paraId="55B51F30" w14:textId="0843373A" w:rsidR="00ED5C73" w:rsidRDefault="00CE4ACA" w:rsidP="00234DE8">
      <w:r>
        <w:t xml:space="preserve">Seychellois Kolok sprang to prominence </w:t>
      </w:r>
      <w:r w:rsidR="00234DE8">
        <w:t>by</w:t>
      </w:r>
      <w:r>
        <w:t xml:space="preserve"> finish</w:t>
      </w:r>
      <w:r w:rsidR="00234DE8">
        <w:t>ing</w:t>
      </w:r>
      <w:r>
        <w:t xml:space="preserve"> </w:t>
      </w:r>
      <w:r w:rsidR="00733200">
        <w:t>her</w:t>
      </w:r>
      <w:r>
        <w:t xml:space="preserve"> </w:t>
      </w:r>
      <w:r w:rsidR="00733200">
        <w:t>maiden</w:t>
      </w:r>
      <w:r>
        <w:t xml:space="preserve"> </w:t>
      </w:r>
      <w:r w:rsidR="00234DE8">
        <w:t>202</w:t>
      </w:r>
      <w:r w:rsidR="004B7567">
        <w:t>3</w:t>
      </w:r>
      <w:r w:rsidR="00234DE8">
        <w:t xml:space="preserve"> </w:t>
      </w:r>
      <w:r>
        <w:t>Dakar</w:t>
      </w:r>
      <w:r w:rsidR="00234DE8">
        <w:t xml:space="preserve"> in </w:t>
      </w:r>
      <w:r w:rsidR="008B4D80">
        <w:t xml:space="preserve">the T3 </w:t>
      </w:r>
      <w:r>
        <w:t>Challenger</w:t>
      </w:r>
      <w:r w:rsidR="008B4D80">
        <w:t xml:space="preserve"> class</w:t>
      </w:r>
      <w:r w:rsidR="00ED5C73">
        <w:t xml:space="preserve">. </w:t>
      </w:r>
      <w:r w:rsidR="00234DE8">
        <w:t>She</w:t>
      </w:r>
      <w:r w:rsidR="00097A7D" w:rsidRPr="00097A7D">
        <w:t xml:space="preserve"> </w:t>
      </w:r>
      <w:r w:rsidR="00EE40AE">
        <w:t xml:space="preserve">then </w:t>
      </w:r>
      <w:r w:rsidR="00ED5C73">
        <w:t xml:space="preserve">made her </w:t>
      </w:r>
      <w:r w:rsidR="008B4D80">
        <w:t xml:space="preserve">T1 </w:t>
      </w:r>
      <w:r w:rsidR="00ED5C73">
        <w:t>debut aboard a</w:t>
      </w:r>
      <w:r w:rsidR="00097A7D" w:rsidRPr="00097A7D">
        <w:t xml:space="preserve"> </w:t>
      </w:r>
      <w:r w:rsidR="00ED5C73" w:rsidRPr="00097A7D">
        <w:t>Buggyra</w:t>
      </w:r>
      <w:r w:rsidR="00234DE8">
        <w:t xml:space="preserve"> </w:t>
      </w:r>
      <w:r w:rsidR="00ED5C73">
        <w:t>Red-Lined</w:t>
      </w:r>
      <w:r w:rsidR="00ED5C73" w:rsidRPr="00097A7D">
        <w:t xml:space="preserve"> VK5</w:t>
      </w:r>
      <w:r w:rsidR="00ED5C73">
        <w:t>0 in the</w:t>
      </w:r>
      <w:r w:rsidR="00097A7D">
        <w:t xml:space="preserve"> </w:t>
      </w:r>
      <w:r w:rsidR="00ED5C73">
        <w:t xml:space="preserve">South African Rally Raid Championship </w:t>
      </w:r>
      <w:r w:rsidR="00BC425D">
        <w:t xml:space="preserve">Eston </w:t>
      </w:r>
      <w:r w:rsidR="00BC425D">
        <w:t>450</w:t>
      </w:r>
      <w:r w:rsidR="00234DE8">
        <w:t xml:space="preserve"> </w:t>
      </w:r>
      <w:r w:rsidR="00097A7D">
        <w:t xml:space="preserve">in </w:t>
      </w:r>
      <w:r w:rsidR="00234DE8">
        <w:t>May</w:t>
      </w:r>
      <w:r w:rsidR="00097A7D">
        <w:t xml:space="preserve"> last year</w:t>
      </w:r>
      <w:r w:rsidR="00BC425D">
        <w:t>,</w:t>
      </w:r>
      <w:r w:rsidR="00234DE8">
        <w:t xml:space="preserve"> </w:t>
      </w:r>
      <w:r w:rsidR="00EE40AE">
        <w:t xml:space="preserve">before </w:t>
      </w:r>
      <w:r w:rsidR="00ED5C73">
        <w:t>stepp</w:t>
      </w:r>
      <w:r w:rsidR="00EE40AE">
        <w:t>ing u</w:t>
      </w:r>
      <w:r w:rsidR="00ED5C73">
        <w:t>p to</w:t>
      </w:r>
      <w:r w:rsidR="00097A7D">
        <w:t xml:space="preserve"> </w:t>
      </w:r>
      <w:r w:rsidR="00234DE8">
        <w:t>a</w:t>
      </w:r>
      <w:r w:rsidR="00ED5C73">
        <w:t xml:space="preserve"> </w:t>
      </w:r>
      <w:r w:rsidR="00097A7D">
        <w:t xml:space="preserve">Red-Lined REVO T1+ </w:t>
      </w:r>
      <w:r w:rsidR="008B4D80">
        <w:t xml:space="preserve">for the </w:t>
      </w:r>
      <w:r w:rsidR="00097A7D">
        <w:t xml:space="preserve">Parys </w:t>
      </w:r>
      <w:r w:rsidR="008B4D80">
        <w:t>event</w:t>
      </w:r>
      <w:r w:rsidR="00B72AB1">
        <w:t xml:space="preserve"> later in the </w:t>
      </w:r>
      <w:r w:rsidR="00BC425D">
        <w:t>season</w:t>
      </w:r>
      <w:r w:rsidR="00234DE8">
        <w:t xml:space="preserve">. </w:t>
      </w:r>
      <w:r w:rsidR="008B4D80">
        <w:t xml:space="preserve">From there it was onto Baja Dubai before </w:t>
      </w:r>
      <w:r w:rsidR="00234DE8">
        <w:t>Aliyyah’</w:t>
      </w:r>
      <w:r w:rsidR="008B4D80">
        <w:t>s</w:t>
      </w:r>
      <w:r w:rsidR="00234DE8">
        <w:t xml:space="preserve"> </w:t>
      </w:r>
      <w:r w:rsidR="008B4D80">
        <w:t xml:space="preserve">incredible </w:t>
      </w:r>
      <w:r w:rsidR="00ED5C73">
        <w:t xml:space="preserve">Dakar performance </w:t>
      </w:r>
      <w:r w:rsidR="00234DE8">
        <w:t>alongside</w:t>
      </w:r>
      <w:r w:rsidR="00ED5C73">
        <w:t xml:space="preserve"> Sebastien Delaunay</w:t>
      </w:r>
      <w:r w:rsidR="008B4D80">
        <w:t xml:space="preserve"> where they finished 25</w:t>
      </w:r>
      <w:r w:rsidR="008B4D80" w:rsidRPr="008B4D80">
        <w:rPr>
          <w:vertAlign w:val="superscript"/>
        </w:rPr>
        <w:t>th</w:t>
      </w:r>
      <w:r w:rsidR="008B4D80">
        <w:t xml:space="preserve"> overall. This was </w:t>
      </w:r>
      <w:r w:rsidR="00B72AB1">
        <w:t xml:space="preserve">then </w:t>
      </w:r>
      <w:r w:rsidR="008B4D80">
        <w:t>followed by 5</w:t>
      </w:r>
      <w:r w:rsidR="008B4D80" w:rsidRPr="008B4D80">
        <w:rPr>
          <w:vertAlign w:val="superscript"/>
        </w:rPr>
        <w:t>th</w:t>
      </w:r>
      <w:r w:rsidR="008B4D80">
        <w:t xml:space="preserve"> overall </w:t>
      </w:r>
      <w:r w:rsidR="00234DE8">
        <w:t>in</w:t>
      </w:r>
      <w:r w:rsidR="00ED5C73">
        <w:t xml:space="preserve"> </w:t>
      </w:r>
      <w:r w:rsidR="001D4A72" w:rsidRPr="001D4A72">
        <w:t>the</w:t>
      </w:r>
      <w:r w:rsidR="001D4A72">
        <w:t xml:space="preserve"> Hail</w:t>
      </w:r>
      <w:r w:rsidR="001D4A72" w:rsidRPr="001D4A72">
        <w:t xml:space="preserve"> </w:t>
      </w:r>
      <w:r w:rsidR="008B4D80">
        <w:t xml:space="preserve">International </w:t>
      </w:r>
      <w:r w:rsidR="00097A7D">
        <w:t xml:space="preserve">Rally </w:t>
      </w:r>
      <w:r w:rsidR="00234DE8">
        <w:t xml:space="preserve">and </w:t>
      </w:r>
      <w:r w:rsidR="008B4D80">
        <w:t xml:space="preserve">then </w:t>
      </w:r>
      <w:r w:rsidR="00ED5C73">
        <w:t xml:space="preserve">last week’s </w:t>
      </w:r>
      <w:r w:rsidR="008B4D80">
        <w:t xml:space="preserve">impressive </w:t>
      </w:r>
      <w:r w:rsidR="00234DE8">
        <w:t xml:space="preserve">Abu Dhabi </w:t>
      </w:r>
      <w:r w:rsidR="008B4D80">
        <w:t>Desert Challenge result</w:t>
      </w:r>
      <w:r w:rsidR="00ED5C73">
        <w:t>.</w:t>
      </w:r>
    </w:p>
    <w:p w14:paraId="1387F993" w14:textId="77777777" w:rsidR="00CE4ACA" w:rsidRDefault="00CE4ACA"/>
    <w:p w14:paraId="08168DE3" w14:textId="0A3BBD6A" w:rsidR="00234DE8" w:rsidRDefault="00234DE8" w:rsidP="00234DE8">
      <w:r>
        <w:t xml:space="preserve">“In other words, Aliyyah has now successfully completed each tough </w:t>
      </w:r>
      <w:r w:rsidR="008B4D80">
        <w:t xml:space="preserve">and challenging </w:t>
      </w:r>
      <w:r>
        <w:t xml:space="preserve">kilometre of the </w:t>
      </w:r>
      <w:r w:rsidR="008B4D80">
        <w:t xml:space="preserve">more than </w:t>
      </w:r>
      <w:r>
        <w:t>15,000 km she has raced</w:t>
      </w:r>
      <w:r w:rsidR="00CB196D">
        <w:t>,</w:t>
      </w:r>
      <w:r>
        <w:t xml:space="preserve"> </w:t>
      </w:r>
      <w:r w:rsidR="00CB196D">
        <w:t xml:space="preserve">and this </w:t>
      </w:r>
      <w:r>
        <w:t xml:space="preserve">across </w:t>
      </w:r>
      <w:r w:rsidR="00CB196D">
        <w:t xml:space="preserve">various types </w:t>
      </w:r>
      <w:r>
        <w:t xml:space="preserve">of terrain over </w:t>
      </w:r>
      <w:r w:rsidR="00CB196D">
        <w:t xml:space="preserve">the </w:t>
      </w:r>
      <w:r>
        <w:t xml:space="preserve">28 stages of </w:t>
      </w:r>
      <w:r w:rsidR="00CB196D">
        <w:t xml:space="preserve">the </w:t>
      </w:r>
      <w:r>
        <w:t xml:space="preserve">six consecutive international races </w:t>
      </w:r>
      <w:r w:rsidR="00CB196D">
        <w:t>she has participated in</w:t>
      </w:r>
      <w:r>
        <w:t xml:space="preserve">. Don’t forget, </w:t>
      </w:r>
      <w:r w:rsidR="00CB196D">
        <w:t xml:space="preserve">the </w:t>
      </w:r>
      <w:r>
        <w:t>2024</w:t>
      </w:r>
      <w:r w:rsidR="00CB196D">
        <w:t xml:space="preserve"> Dakar was regarded as one of the </w:t>
      </w:r>
      <w:r>
        <w:t xml:space="preserve">toughest in recent memory. Only those in the know will appreciate just how difficult it is to produce </w:t>
      </w:r>
      <w:r w:rsidR="00CB196D">
        <w:t>these kinds of results</w:t>
      </w:r>
      <w:r>
        <w:t xml:space="preserve"> at this level, which makes it a</w:t>
      </w:r>
      <w:r w:rsidR="00B72AB1">
        <w:t xml:space="preserve">n extraordinary </w:t>
      </w:r>
      <w:r>
        <w:t>achievement.</w:t>
      </w:r>
    </w:p>
    <w:p w14:paraId="1D2C9EB5" w14:textId="77777777" w:rsidR="00234DE8" w:rsidRDefault="00234DE8" w:rsidP="00234DE8"/>
    <w:p w14:paraId="417C6A60" w14:textId="544C1DB2" w:rsidR="00234DE8" w:rsidRDefault="00234DE8" w:rsidP="00234DE8">
      <w:r>
        <w:t xml:space="preserve">“There’s also far more to this story than just an exceptional young lady delivering incredible results in a </w:t>
      </w:r>
      <w:r w:rsidR="00CB196D">
        <w:t xml:space="preserve">strong and </w:t>
      </w:r>
      <w:r w:rsidR="00B72AB1">
        <w:t>de</w:t>
      </w:r>
      <w:r w:rsidR="004755B8">
        <w:t>pendable</w:t>
      </w:r>
      <w:r w:rsidR="00B72AB1">
        <w:t xml:space="preserve"> </w:t>
      </w:r>
      <w:r>
        <w:t>race car. To finish every one of the 2</w:t>
      </w:r>
      <w:r w:rsidR="004B7567">
        <w:t>8</w:t>
      </w:r>
      <w:r>
        <w:t xml:space="preserve"> </w:t>
      </w:r>
      <w:r w:rsidR="00CB196D">
        <w:t xml:space="preserve">consecutive </w:t>
      </w:r>
      <w:r>
        <w:t xml:space="preserve">stages of </w:t>
      </w:r>
      <w:r w:rsidR="00CB196D">
        <w:t xml:space="preserve">some of </w:t>
      </w:r>
      <w:r>
        <w:t xml:space="preserve">the toughest races on the planet is just as huge a tribute to </w:t>
      </w:r>
      <w:r w:rsidR="00B72AB1">
        <w:t xml:space="preserve">the respective </w:t>
      </w:r>
      <w:r w:rsidR="00CB196D">
        <w:t xml:space="preserve">teams at </w:t>
      </w:r>
      <w:r>
        <w:t xml:space="preserve">Red-Lined Motorsport and </w:t>
      </w:r>
      <w:r w:rsidR="00CB196D">
        <w:t xml:space="preserve">Buggyra Racing with their exceptional teamwork, dedication and </w:t>
      </w:r>
      <w:r>
        <w:t xml:space="preserve">attention to detail. Never mind, the ability of </w:t>
      </w:r>
      <w:r w:rsidR="00CB196D">
        <w:t xml:space="preserve">each and every member of </w:t>
      </w:r>
      <w:r w:rsidR="00B72AB1">
        <w:t xml:space="preserve">the </w:t>
      </w:r>
      <w:r>
        <w:t xml:space="preserve">service </w:t>
      </w:r>
      <w:r w:rsidR="004755B8">
        <w:t xml:space="preserve">and </w:t>
      </w:r>
      <w:r>
        <w:t xml:space="preserve"> deliver </w:t>
      </w:r>
      <w:r w:rsidR="004755B8">
        <w:t xml:space="preserve">race ready cars, </w:t>
      </w:r>
      <w:r w:rsidR="00CB196D">
        <w:t>on time</w:t>
      </w:r>
      <w:r w:rsidR="004755B8">
        <w:t>,</w:t>
      </w:r>
      <w:r w:rsidR="00CB196D">
        <w:t xml:space="preserve"> </w:t>
      </w:r>
      <w:r>
        <w:t xml:space="preserve">every time. </w:t>
      </w:r>
    </w:p>
    <w:p w14:paraId="58B591DC" w14:textId="77777777" w:rsidR="00234DE8" w:rsidRDefault="00234DE8" w:rsidP="00234DE8"/>
    <w:p w14:paraId="2E772EAD" w14:textId="4280B0E7" w:rsidR="00234DE8" w:rsidRDefault="00234DE8" w:rsidP="00234DE8">
      <w:r>
        <w:t xml:space="preserve">“Aliyyah’s Rally Raid racing journey </w:t>
      </w:r>
      <w:r w:rsidR="00CB196D">
        <w:t xml:space="preserve">to date </w:t>
      </w:r>
      <w:r>
        <w:t>is an incredible</w:t>
      </w:r>
      <w:r w:rsidRPr="00234DE8">
        <w:t xml:space="preserve"> </w:t>
      </w:r>
      <w:r>
        <w:t>story</w:t>
      </w:r>
      <w:r w:rsidR="004755B8">
        <w:t xml:space="preserve">. </w:t>
      </w:r>
      <w:r>
        <w:t>Red-Lined Motorsport is truly proud and grateful to be part of</w:t>
      </w:r>
      <w:r w:rsidR="00CB196D">
        <w:t xml:space="preserve"> this wonderful journey</w:t>
      </w:r>
      <w:r>
        <w:t xml:space="preserve">. Not only is Aliyyah a </w:t>
      </w:r>
      <w:r w:rsidR="00CB196D">
        <w:t xml:space="preserve">really </w:t>
      </w:r>
      <w:r>
        <w:t>special talent, she</w:t>
      </w:r>
      <w:r w:rsidR="00CB196D">
        <w:t xml:space="preserve"> is </w:t>
      </w:r>
      <w:r>
        <w:t>also a wonderful human being.”</w:t>
      </w:r>
    </w:p>
    <w:p w14:paraId="576724E2" w14:textId="77777777" w:rsidR="00733200" w:rsidRDefault="00733200"/>
    <w:sectPr w:rsidR="0073320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EC"/>
    <w:rsid w:val="0009333B"/>
    <w:rsid w:val="00097A7D"/>
    <w:rsid w:val="00171FEF"/>
    <w:rsid w:val="00184721"/>
    <w:rsid w:val="001D4A72"/>
    <w:rsid w:val="00234DE8"/>
    <w:rsid w:val="004755B8"/>
    <w:rsid w:val="004B7567"/>
    <w:rsid w:val="00583E5E"/>
    <w:rsid w:val="00644117"/>
    <w:rsid w:val="00733200"/>
    <w:rsid w:val="007E38EC"/>
    <w:rsid w:val="00804CDD"/>
    <w:rsid w:val="008B4D80"/>
    <w:rsid w:val="008E5A2A"/>
    <w:rsid w:val="0096452E"/>
    <w:rsid w:val="00B61EFF"/>
    <w:rsid w:val="00B72AB1"/>
    <w:rsid w:val="00BC36AC"/>
    <w:rsid w:val="00BC425D"/>
    <w:rsid w:val="00CB196D"/>
    <w:rsid w:val="00CE4ACA"/>
    <w:rsid w:val="00ED5C73"/>
    <w:rsid w:val="00E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5E11FF"/>
  <w15:docId w15:val="{53CCE55F-7EEA-4EEE-BF50-E59FE6C1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0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6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4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9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</dc:creator>
  <cp:lastModifiedBy>Carol Lupini</cp:lastModifiedBy>
  <cp:revision>6</cp:revision>
  <dcterms:created xsi:type="dcterms:W3CDTF">2024-03-05T06:49:00Z</dcterms:created>
  <dcterms:modified xsi:type="dcterms:W3CDTF">2024-03-06T09:04:00Z</dcterms:modified>
</cp:coreProperties>
</file>