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78E" w14:textId="7FFB1D4F" w:rsidR="00E0057B" w:rsidRDefault="00BA7000" w:rsidP="00CD0C26">
      <w:pPr>
        <w:rPr>
          <w:b/>
          <w:bCs/>
        </w:rPr>
      </w:pPr>
      <w:r>
        <w:rPr>
          <w:b/>
          <w:bCs/>
        </w:rPr>
        <w:t>TEAM GREEN’S GOLDEN HANDSHAKE</w:t>
      </w:r>
    </w:p>
    <w:p w14:paraId="4B35A135" w14:textId="1BD19AD6" w:rsidR="00E0057B" w:rsidRDefault="00BA7000" w:rsidP="00CD0C26">
      <w:pPr>
        <w:rPr>
          <w:i/>
          <w:iCs/>
        </w:rPr>
      </w:pPr>
      <w:r>
        <w:rPr>
          <w:i/>
          <w:iCs/>
        </w:rPr>
        <w:t>Kawasaki</w:t>
      </w:r>
      <w:r>
        <w:rPr>
          <w:i/>
          <w:iCs/>
        </w:rPr>
        <w:t xml:space="preserve"> ends cross country season in winning style </w:t>
      </w:r>
    </w:p>
    <w:p w14:paraId="61EDF9C4" w14:textId="77777777" w:rsidR="00A922A1" w:rsidRDefault="00A922A1" w:rsidP="0089354D"/>
    <w:p w14:paraId="2418DEA7" w14:textId="51A21569" w:rsidR="00BA7000" w:rsidRDefault="00086901" w:rsidP="0089354D">
      <w:r>
        <w:t xml:space="preserve">Pepson Plastics Kawasaki Factory Racing with Scottish Cables and Motul </w:t>
      </w:r>
      <w:r w:rsidR="00BA7000">
        <w:t>closed its 2023</w:t>
      </w:r>
      <w:r>
        <w:t xml:space="preserve"> </w:t>
      </w:r>
      <w:r w:rsidR="00BA7000">
        <w:t>c</w:t>
      </w:r>
      <w:r>
        <w:t xml:space="preserve">ross </w:t>
      </w:r>
      <w:r w:rsidR="00BA7000">
        <w:t>c</w:t>
      </w:r>
      <w:r>
        <w:t xml:space="preserve">ountry </w:t>
      </w:r>
      <w:r w:rsidR="00BA7000">
        <w:t>season in winning style</w:t>
      </w:r>
      <w:r w:rsidR="00890AC0">
        <w:t xml:space="preserve"> as the team clinched </w:t>
      </w:r>
      <w:r w:rsidR="00BA7000">
        <w:t xml:space="preserve">another </w:t>
      </w:r>
      <w:r w:rsidR="005B462F">
        <w:t>t</w:t>
      </w:r>
      <w:r w:rsidR="001A037F">
        <w:t>w</w:t>
      </w:r>
      <w:r w:rsidR="005B462F">
        <w:t xml:space="preserve">o </w:t>
      </w:r>
      <w:r w:rsidR="001A037F">
        <w:t>championships</w:t>
      </w:r>
      <w:r w:rsidR="00BA7000">
        <w:t xml:space="preserve"> at the Carletonville GXCC Gauteng series finals on Saturday.</w:t>
      </w:r>
    </w:p>
    <w:p w14:paraId="69C61AF8" w14:textId="77777777" w:rsidR="00BA7000" w:rsidRDefault="00BA7000" w:rsidP="0089354D"/>
    <w:p w14:paraId="5D14D82B" w14:textId="3F6AA6BB" w:rsidR="005B462F" w:rsidRDefault="00BA7000" w:rsidP="0089354D">
      <w:r>
        <w:t xml:space="preserve">Jaycee Nienaber </w:t>
      </w:r>
      <w:r>
        <w:t xml:space="preserve">gave notice of is 2024 intentions when he stormed to </w:t>
      </w:r>
      <w:r w:rsidR="00890AC0">
        <w:t>a</w:t>
      </w:r>
      <w:r>
        <w:t xml:space="preserve"> flag-to-flag </w:t>
      </w:r>
      <w:r>
        <w:t xml:space="preserve">overall </w:t>
      </w:r>
      <w:r>
        <w:t>and open class OR1 victory</w:t>
      </w:r>
      <w:r w:rsidR="005B462F">
        <w:t xml:space="preserve"> to snatch th</w:t>
      </w:r>
      <w:r w:rsidR="00890AC0">
        <w:t>at</w:t>
      </w:r>
      <w:r w:rsidR="005B462F">
        <w:t xml:space="preserve"> class title</w:t>
      </w:r>
      <w:r>
        <w:t xml:space="preserve">. South African </w:t>
      </w:r>
      <w:r w:rsidR="00E0057B">
        <w:t xml:space="preserve">Masters champion </w:t>
      </w:r>
      <w:r w:rsidR="00E0057B" w:rsidRPr="00086901">
        <w:t>Piete</w:t>
      </w:r>
      <w:r w:rsidR="00E0057B">
        <w:t>r Holl</w:t>
      </w:r>
      <w:r w:rsidR="00890AC0">
        <w:t xml:space="preserve"> meanwhile</w:t>
      </w:r>
      <w:r w:rsidR="00E0057B">
        <w:t xml:space="preserve"> </w:t>
      </w:r>
      <w:r>
        <w:t xml:space="preserve">added the regional title to his </w:t>
      </w:r>
      <w:r>
        <w:t>National</w:t>
      </w:r>
      <w:r>
        <w:t xml:space="preserve"> title with another win on Saturday.</w:t>
      </w:r>
    </w:p>
    <w:p w14:paraId="73BB8220" w14:textId="77777777" w:rsidR="005B462F" w:rsidRDefault="005B462F" w:rsidP="0089354D"/>
    <w:p w14:paraId="348B4A00" w14:textId="46BBC19F" w:rsidR="00BA7000" w:rsidRDefault="00BA7000" w:rsidP="0089354D">
      <w:r>
        <w:t>It was a case of what could have been for Wian Wentzel</w:t>
      </w:r>
      <w:r w:rsidR="00890AC0">
        <w:t>,</w:t>
      </w:r>
      <w:r>
        <w:t xml:space="preserve"> who led until a last lap issue dropped h</w:t>
      </w:r>
      <w:r w:rsidR="005B462F">
        <w:t>i</w:t>
      </w:r>
      <w:r>
        <w:t xml:space="preserve">m to fourth in </w:t>
      </w:r>
      <w:r w:rsidR="005B462F">
        <w:t>250cc OR3, but that was good enough for third in that chase</w:t>
      </w:r>
      <w:r w:rsidR="00890AC0">
        <w:t>. Y</w:t>
      </w:r>
      <w:r w:rsidR="005B462F">
        <w:t xml:space="preserve">oung Jaden Boyce enjoyed a positive outing as he came to grips with his 250cc machine, while </w:t>
      </w:r>
      <w:r w:rsidR="00C60497">
        <w:t>65cc</w:t>
      </w:r>
      <w:r w:rsidR="00C60497">
        <w:t xml:space="preserve"> Junior lad </w:t>
      </w:r>
      <w:r w:rsidR="00C60497">
        <w:t xml:space="preserve">Jake Pretorius </w:t>
      </w:r>
      <w:r w:rsidR="00C60497">
        <w:t>stopped after taking a tumble.</w:t>
      </w:r>
      <w:r w:rsidR="00C60497">
        <w:t xml:space="preserve"> </w:t>
      </w:r>
    </w:p>
    <w:p w14:paraId="22102FAC" w14:textId="77777777" w:rsidR="00BA7000" w:rsidRDefault="00BA7000" w:rsidP="0089354D"/>
    <w:p w14:paraId="41AD4EF9" w14:textId="307235A6" w:rsidR="005B462F" w:rsidRDefault="005B462F" w:rsidP="0089354D">
      <w:r>
        <w:t xml:space="preserve">It was a matter of do or die for Jaycee Nienaber, who had </w:t>
      </w:r>
      <w:r w:rsidR="00890AC0">
        <w:t xml:space="preserve">no option but </w:t>
      </w:r>
      <w:r>
        <w:t xml:space="preserve">to win </w:t>
      </w:r>
      <w:r w:rsidR="00890AC0">
        <w:t>to be sure</w:t>
      </w:r>
      <w:r>
        <w:t xml:space="preserve"> to take the title. “</w:t>
      </w:r>
      <w:r w:rsidRPr="005B462F">
        <w:t>I knew today</w:t>
      </w:r>
      <w:r w:rsidR="00890AC0">
        <w:t xml:space="preserve"> that</w:t>
      </w:r>
      <w:r w:rsidRPr="005B462F">
        <w:t xml:space="preserve"> I needed to give it my all, </w:t>
      </w:r>
      <w:r w:rsidR="00890AC0">
        <w:t>“</w:t>
      </w:r>
      <w:r w:rsidR="00890AC0">
        <w:t>a delighted Jaycee explained.</w:t>
      </w:r>
      <w:r w:rsidR="00890AC0" w:rsidRPr="005B462F">
        <w:t xml:space="preserve"> </w:t>
      </w:r>
      <w:r w:rsidR="00890AC0">
        <w:t>“</w:t>
      </w:r>
      <w:r w:rsidR="00890AC0">
        <w:t>S</w:t>
      </w:r>
      <w:r w:rsidRPr="005B462F">
        <w:t xml:space="preserve">econd </w:t>
      </w:r>
      <w:r w:rsidR="00890AC0">
        <w:t xml:space="preserve">just </w:t>
      </w:r>
      <w:r w:rsidRPr="005B462F">
        <w:t>would</w:t>
      </w:r>
      <w:r w:rsidR="00890AC0">
        <w:t xml:space="preserve"> </w:t>
      </w:r>
      <w:r w:rsidRPr="005B462F">
        <w:t>n</w:t>
      </w:r>
      <w:r w:rsidR="00890AC0">
        <w:t>o</w:t>
      </w:r>
      <w:r w:rsidRPr="005B462F">
        <w:t>t be good enough</w:t>
      </w:r>
      <w:r>
        <w:t xml:space="preserve">, </w:t>
      </w:r>
      <w:r w:rsidRPr="005B462F">
        <w:t>I needed to get the top step on the podium</w:t>
      </w:r>
      <w:r w:rsidR="00890AC0">
        <w:t>. And yes,</w:t>
      </w:r>
      <w:r>
        <w:t xml:space="preserve"> m</w:t>
      </w:r>
      <w:r w:rsidRPr="005B462F">
        <w:t xml:space="preserve">y </w:t>
      </w:r>
      <w:r>
        <w:t>P</w:t>
      </w:r>
      <w:r w:rsidRPr="005B462F">
        <w:t xml:space="preserve">epson </w:t>
      </w:r>
      <w:r>
        <w:t>Pl</w:t>
      </w:r>
      <w:r w:rsidRPr="005B462F">
        <w:t>astic</w:t>
      </w:r>
      <w:r>
        <w:t>s</w:t>
      </w:r>
      <w:r w:rsidRPr="005B462F">
        <w:t xml:space="preserve"> Kawasaki didn't miss a beat and we bought it home</w:t>
      </w:r>
      <w:r w:rsidR="00890AC0">
        <w:t xml:space="preserve"> for the win!</w:t>
      </w:r>
      <w:r>
        <w:t>”</w:t>
      </w:r>
    </w:p>
    <w:p w14:paraId="711C9D2A" w14:textId="77777777" w:rsidR="005B462F" w:rsidRDefault="005B462F" w:rsidP="005B462F"/>
    <w:p w14:paraId="3928A0AB" w14:textId="4A6DDCAB" w:rsidR="005B462F" w:rsidRDefault="005B462F" w:rsidP="005B462F">
      <w:r>
        <w:t xml:space="preserve">Jaycee indeed ended up tied on points with rival Ian Rall in the </w:t>
      </w:r>
      <w:r w:rsidR="00890AC0">
        <w:t>G</w:t>
      </w:r>
      <w:r>
        <w:t xml:space="preserve">XCC OR1 title chase, which meant that it was </w:t>
      </w:r>
      <w:r w:rsidR="00C60497">
        <w:t>Saturday’s</w:t>
      </w:r>
      <w:r>
        <w:t xml:space="preserve"> race win he had </w:t>
      </w:r>
      <w:r w:rsidR="00C60497">
        <w:t>o</w:t>
      </w:r>
      <w:r>
        <w:t>ver Rall</w:t>
      </w:r>
      <w:r w:rsidR="00C60497">
        <w:t>’s best of a second place,</w:t>
      </w:r>
      <w:r>
        <w:t xml:space="preserve"> that tipped the scales N</w:t>
      </w:r>
      <w:r w:rsidR="00C60497">
        <w:t>i</w:t>
      </w:r>
      <w:r>
        <w:t xml:space="preserve">enaber’s </w:t>
      </w:r>
      <w:r w:rsidR="00C60497">
        <w:t>way to bring th</w:t>
      </w:r>
      <w:r w:rsidR="00890AC0">
        <w:t>e</w:t>
      </w:r>
      <w:r>
        <w:t xml:space="preserve"> championship</w:t>
      </w:r>
      <w:r w:rsidR="00C60497" w:rsidRPr="00C60497">
        <w:t xml:space="preserve"> </w:t>
      </w:r>
      <w:r w:rsidR="00C60497">
        <w:t>in an epi</w:t>
      </w:r>
      <w:r w:rsidR="00C60497">
        <w:t xml:space="preserve">c </w:t>
      </w:r>
      <w:r w:rsidR="00C60497">
        <w:t>end</w:t>
      </w:r>
      <w:r>
        <w:t>.</w:t>
      </w:r>
      <w:r w:rsidRPr="005B462F">
        <w:t xml:space="preserve"> </w:t>
      </w:r>
      <w:r>
        <w:t>“</w:t>
      </w:r>
      <w:r w:rsidRPr="005B462F">
        <w:t>Today man and machine were a formidable team and nothing was going to stop us</w:t>
      </w:r>
      <w:r w:rsidR="00890AC0">
        <w:t>. H</w:t>
      </w:r>
      <w:r w:rsidR="00C60497">
        <w:t>uge thanks to Iain and our incredible Pepson Plastics team for making it happen</w:t>
      </w:r>
      <w:r w:rsidR="00890AC0">
        <w:t>. GXCC OR1 champion, what a win!”</w:t>
      </w:r>
    </w:p>
    <w:p w14:paraId="1A13B78B" w14:textId="77777777" w:rsidR="00E86D87" w:rsidRDefault="00E86D87" w:rsidP="0089354D"/>
    <w:p w14:paraId="5483AEFB" w14:textId="48C7C634" w:rsidR="006C3E4C" w:rsidRDefault="00E86D87" w:rsidP="00FC2C10">
      <w:r>
        <w:t xml:space="preserve">Masters champion Pieter Holl was </w:t>
      </w:r>
      <w:r w:rsidR="0095735A">
        <w:t xml:space="preserve">proud </w:t>
      </w:r>
      <w:r>
        <w:t>to fi</w:t>
      </w:r>
      <w:r w:rsidR="0095735A">
        <w:t>x</w:t>
      </w:r>
      <w:r>
        <w:t xml:space="preserve"> </w:t>
      </w:r>
      <w:r w:rsidR="006C3E4C">
        <w:t>his second</w:t>
      </w:r>
      <w:r>
        <w:t xml:space="preserve"> red number one plate to his Kawasaki on Saturday</w:t>
      </w:r>
      <w:r w:rsidR="006C3E4C">
        <w:t xml:space="preserve"> as he added the regional title to his 2023 national championship</w:t>
      </w:r>
      <w:r w:rsidR="00890AC0">
        <w:t xml:space="preserve"> on Saturday</w:t>
      </w:r>
      <w:r>
        <w:t>.</w:t>
      </w:r>
      <w:r w:rsidR="00FC2C10">
        <w:t xml:space="preserve"> </w:t>
      </w:r>
      <w:r w:rsidR="006C3E4C">
        <w:t>“Today was another special day in a wonderful year as I added th</w:t>
      </w:r>
      <w:r w:rsidR="00890AC0">
        <w:t>e</w:t>
      </w:r>
      <w:r w:rsidR="006C3E4C">
        <w:t xml:space="preserve"> GXCC Masters title to my national championship</w:t>
      </w:r>
      <w:r w:rsidR="001A037F">
        <w:t>,” Pieter admitted.</w:t>
      </w:r>
    </w:p>
    <w:p w14:paraId="2EE56F25" w14:textId="77777777" w:rsidR="001A037F" w:rsidRDefault="001A037F" w:rsidP="001A037F"/>
    <w:p w14:paraId="2B251357" w14:textId="2AECA8B6" w:rsidR="006C3E4C" w:rsidRDefault="001A037F" w:rsidP="00FC2C10">
      <w:r>
        <w:t>“</w:t>
      </w:r>
      <w:r>
        <w:t xml:space="preserve">I </w:t>
      </w:r>
      <w:r>
        <w:t>rode</w:t>
      </w:r>
      <w:r>
        <w:t xml:space="preserve"> my brand new bike with my </w:t>
      </w:r>
      <w:r w:rsidR="00890AC0">
        <w:t xml:space="preserve">old </w:t>
      </w:r>
      <w:r>
        <w:t>suspension</w:t>
      </w:r>
      <w:r>
        <w:t xml:space="preserve"> and</w:t>
      </w:r>
      <w:r>
        <w:t xml:space="preserve"> It worked well</w:t>
      </w:r>
      <w:r>
        <w:t xml:space="preserve"> today.</w:t>
      </w:r>
      <w:r w:rsidRPr="001A037F">
        <w:t xml:space="preserve"> </w:t>
      </w:r>
      <w:r w:rsidR="00890AC0">
        <w:t>I was</w:t>
      </w:r>
      <w:r>
        <w:t xml:space="preserve"> second </w:t>
      </w:r>
      <w:r w:rsidR="00890AC0">
        <w:t xml:space="preserve">earlier on, </w:t>
      </w:r>
      <w:r>
        <w:t xml:space="preserve">before I made </w:t>
      </w:r>
      <w:r w:rsidR="00890AC0">
        <w:t>my</w:t>
      </w:r>
      <w:r>
        <w:t xml:space="preserve"> move on Wayne Farmer for the lead</w:t>
      </w:r>
      <w:r>
        <w:t xml:space="preserve"> in the dust.</w:t>
      </w:r>
      <w:r w:rsidR="006C3E4C">
        <w:t xml:space="preserve"> I then stopped to help a guy who fell hard</w:t>
      </w:r>
      <w:r>
        <w:t xml:space="preserve"> and</w:t>
      </w:r>
      <w:r w:rsidR="006C3E4C">
        <w:t xml:space="preserve"> had t</w:t>
      </w:r>
      <w:r>
        <w:t>o</w:t>
      </w:r>
      <w:r w:rsidR="006C3E4C">
        <w:t xml:space="preserve"> pass </w:t>
      </w:r>
      <w:r>
        <w:t>W</w:t>
      </w:r>
      <w:r w:rsidR="006C3E4C">
        <w:t>ayne a second time</w:t>
      </w:r>
      <w:r>
        <w:t>, so I am more than h</w:t>
      </w:r>
      <w:r w:rsidR="006C3E4C">
        <w:t>appy with th</w:t>
      </w:r>
      <w:r>
        <w:t>is wi</w:t>
      </w:r>
      <w:r w:rsidR="00890AC0">
        <w:t>n</w:t>
      </w:r>
      <w:r w:rsidR="00890AC0">
        <w:t>, even though Carletonville is not my favourite race because it’s dangerous in the dust</w:t>
      </w:r>
      <w:r w:rsidR="00890AC0">
        <w:t>.</w:t>
      </w:r>
    </w:p>
    <w:p w14:paraId="4F917D3D" w14:textId="77777777" w:rsidR="006C3E4C" w:rsidRDefault="006C3E4C" w:rsidP="00FC2C10"/>
    <w:p w14:paraId="5C591020" w14:textId="3E9510D5" w:rsidR="006C3E4C" w:rsidRDefault="001A037F" w:rsidP="00FC2C10">
      <w:r>
        <w:t>“</w:t>
      </w:r>
      <w:r w:rsidR="006C3E4C">
        <w:t>Ia</w:t>
      </w:r>
      <w:r w:rsidR="00890AC0">
        <w:t>i</w:t>
      </w:r>
      <w:r w:rsidR="006C3E4C">
        <w:t xml:space="preserve">n kept me up to speed </w:t>
      </w:r>
      <w:r w:rsidR="00890AC0">
        <w:t xml:space="preserve">throughout from the pits, </w:t>
      </w:r>
      <w:r w:rsidR="006C3E4C">
        <w:t>so I could plan to race as always and that’s just one small reason why I have him and my Pepson Plastics Kawasaki team to thank for these double championships</w:t>
      </w:r>
      <w:r>
        <w:t>. It’s been an incredible year and I am so grateful for what everyone has done to make this happen!</w:t>
      </w:r>
    </w:p>
    <w:p w14:paraId="4801A6C4" w14:textId="77777777" w:rsidR="00FC2C10" w:rsidRDefault="00FC2C10" w:rsidP="00FC2C10"/>
    <w:p w14:paraId="1FF47D1F" w14:textId="3EDDBD9D" w:rsidR="00C60497" w:rsidRDefault="00FC2C10" w:rsidP="00FC2C10">
      <w:r>
        <w:t xml:space="preserve">Wian Wentzel </w:t>
      </w:r>
      <w:r w:rsidR="00C60497">
        <w:t>was disappointed to end fourth in</w:t>
      </w:r>
      <w:r>
        <w:t xml:space="preserve"> OR3</w:t>
      </w:r>
      <w:r w:rsidR="00C60497">
        <w:t xml:space="preserve"> as he clinched third in that title chase</w:t>
      </w:r>
      <w:r>
        <w:t>. “</w:t>
      </w:r>
      <w:r w:rsidR="00C60497" w:rsidRPr="00C60497">
        <w:t>What a day!</w:t>
      </w:r>
      <w:r w:rsidR="00C60497">
        <w:t>” Wian smiled’ “I f</w:t>
      </w:r>
      <w:r w:rsidR="00C60497" w:rsidRPr="00C60497">
        <w:t>inally figured out my start which put me in a good position</w:t>
      </w:r>
      <w:r w:rsidR="00C60497">
        <w:t xml:space="preserve"> and I m</w:t>
      </w:r>
      <w:r w:rsidR="00C60497" w:rsidRPr="00C60497">
        <w:t xml:space="preserve">ade a pass for the lead on lap 2. </w:t>
      </w:r>
      <w:r w:rsidR="00C60497">
        <w:t xml:space="preserve">“I however had to nurse a </w:t>
      </w:r>
      <w:r w:rsidR="00C60497" w:rsidRPr="00C60497">
        <w:t xml:space="preserve"> small hole in my radiator </w:t>
      </w:r>
      <w:r w:rsidR="00C60497">
        <w:t xml:space="preserve">and then </w:t>
      </w:r>
      <w:r w:rsidR="00890AC0">
        <w:t xml:space="preserve">I </w:t>
      </w:r>
      <w:r w:rsidR="00C60497">
        <w:t>made</w:t>
      </w:r>
      <w:r w:rsidR="00C60497" w:rsidRPr="00C60497">
        <w:t xml:space="preserve"> a small mistake</w:t>
      </w:r>
      <w:r w:rsidR="00C60497">
        <w:t xml:space="preserve">, which </w:t>
      </w:r>
      <w:r w:rsidR="00C60497" w:rsidRPr="00C60497">
        <w:t xml:space="preserve">cost me the win. </w:t>
      </w:r>
    </w:p>
    <w:p w14:paraId="6279AB25" w14:textId="77777777" w:rsidR="00C60497" w:rsidRDefault="00C60497" w:rsidP="00FC2C10"/>
    <w:p w14:paraId="56337F82" w14:textId="4BB32B41" w:rsidR="00FC2C10" w:rsidRDefault="00C60497" w:rsidP="00FC2C10">
      <w:r>
        <w:t>“</w:t>
      </w:r>
      <w:r w:rsidRPr="00C60497">
        <w:t>So it goes with racing, the tough days make you stronger. All in all I had a good season and a lot of positives to look back on</w:t>
      </w:r>
      <w:r>
        <w:t>.” Wian goes straight in for</w:t>
      </w:r>
      <w:r w:rsidRPr="00C60497">
        <w:t xml:space="preserve"> surgery</w:t>
      </w:r>
      <w:r w:rsidRPr="00C60497">
        <w:t xml:space="preserve"> </w:t>
      </w:r>
      <w:r>
        <w:t xml:space="preserve">on the </w:t>
      </w:r>
      <w:r w:rsidRPr="00C60497">
        <w:t xml:space="preserve">shoulder </w:t>
      </w:r>
      <w:r>
        <w:t xml:space="preserve">injury that blighted him all season </w:t>
      </w:r>
      <w:r w:rsidRPr="00C60497">
        <w:t>on Monday</w:t>
      </w:r>
      <w:r>
        <w:t xml:space="preserve">. “I’m looking forward to </w:t>
      </w:r>
      <w:r w:rsidR="00E927B9">
        <w:t xml:space="preserve">a </w:t>
      </w:r>
      <w:r w:rsidRPr="00C60497">
        <w:t xml:space="preserve">good break </w:t>
      </w:r>
      <w:r>
        <w:t xml:space="preserve">as I recuperate </w:t>
      </w:r>
      <w:r w:rsidRPr="00C60497">
        <w:t xml:space="preserve">and </w:t>
      </w:r>
      <w:r>
        <w:t>can</w:t>
      </w:r>
      <w:r w:rsidR="00E927B9">
        <w:t>’</w:t>
      </w:r>
      <w:r>
        <w:t xml:space="preserve">t wait to </w:t>
      </w:r>
      <w:r w:rsidRPr="00C60497">
        <w:t>come back swinging next year</w:t>
      </w:r>
      <w:r w:rsidR="006C3E4C">
        <w:t>!</w:t>
      </w:r>
      <w:r>
        <w:t>”</w:t>
      </w:r>
    </w:p>
    <w:p w14:paraId="58F05E8B" w14:textId="77777777" w:rsidR="00A922A1" w:rsidRDefault="00A922A1" w:rsidP="00FC2C10"/>
    <w:p w14:paraId="6365D3B9" w14:textId="074814D7" w:rsidR="00CD0C26" w:rsidRDefault="00CD0C26" w:rsidP="00CD0C26">
      <w:r>
        <w:t>“</w:t>
      </w:r>
      <w:r w:rsidR="001A037F">
        <w:t xml:space="preserve">We certainly ended the </w:t>
      </w:r>
      <w:r w:rsidR="00354B2E">
        <w:t xml:space="preserve">2023 </w:t>
      </w:r>
      <w:r w:rsidR="001A037F">
        <w:t>season in style at the Carletonville GXCC,</w:t>
      </w:r>
      <w:r w:rsidR="00354B2E">
        <w:t>”</w:t>
      </w:r>
      <w:r w:rsidR="001A037F" w:rsidRPr="001A037F">
        <w:t xml:space="preserve"> </w:t>
      </w:r>
      <w:r w:rsidR="001A037F">
        <w:t>Pepson Plastics Kawasaki Factory Racing with Scottish Cables and Motu</w:t>
      </w:r>
      <w:r w:rsidR="00E927B9">
        <w:t>l</w:t>
      </w:r>
      <w:r w:rsidR="001A037F">
        <w:t xml:space="preserve"> team boss Iain Pepper concluded</w:t>
      </w:r>
      <w:r w:rsidR="001A037F">
        <w:t xml:space="preserve">. “Congratulations to Pieter and Jaycee on </w:t>
      </w:r>
      <w:r w:rsidR="00354B2E">
        <w:t xml:space="preserve">their </w:t>
      </w:r>
      <w:r w:rsidR="001A037F">
        <w:t>splendid winning performances today and through your championship winning GXCC season. “You have done us proud.</w:t>
      </w:r>
    </w:p>
    <w:p w14:paraId="569D3FFC" w14:textId="77777777" w:rsidR="001A037F" w:rsidRDefault="001A037F" w:rsidP="00CD0C26"/>
    <w:p w14:paraId="1A1F43A1" w14:textId="5385FAED" w:rsidR="001A037F" w:rsidRDefault="001A037F" w:rsidP="00CD0C26">
      <w:r>
        <w:t xml:space="preserve">“Wian was a little unlucky today, but </w:t>
      </w:r>
      <w:r w:rsidR="00E927B9">
        <w:t>we</w:t>
      </w:r>
      <w:r>
        <w:t xml:space="preserve"> look forward to seeing him back fitter and faster next year and well done Jaden on your ride today</w:t>
      </w:r>
      <w:r w:rsidR="00890AC0">
        <w:t xml:space="preserve">. </w:t>
      </w:r>
      <w:r w:rsidR="00354B2E">
        <w:t xml:space="preserve">Also a word of thanks to all our other riders and every team member for another great effort throughout 2023. </w:t>
      </w:r>
      <w:r w:rsidR="00890AC0">
        <w:t>Now it’s time to take stock, rest</w:t>
      </w:r>
      <w:r w:rsidR="00354B2E">
        <w:t>,</w:t>
      </w:r>
      <w:r w:rsidR="00890AC0">
        <w:t xml:space="preserve"> and regenerate for the season ahead. </w:t>
      </w:r>
      <w:r w:rsidR="00890AC0">
        <w:t xml:space="preserve">Pepson Plastics Kawasaki Factory Racing </w:t>
      </w:r>
      <w:r w:rsidR="00890AC0">
        <w:t xml:space="preserve">will be back and fighting for more wins and </w:t>
      </w:r>
      <w:r w:rsidR="00354B2E">
        <w:t xml:space="preserve">more </w:t>
      </w:r>
      <w:r w:rsidR="00890AC0">
        <w:t>titles in 2024!”</w:t>
      </w:r>
    </w:p>
    <w:p w14:paraId="1C0E0FB1" w14:textId="77777777" w:rsidR="0065389F" w:rsidRDefault="0065389F" w:rsidP="00CD0C26"/>
    <w:p w14:paraId="684FCE2C" w14:textId="77777777" w:rsidR="0065389F" w:rsidRDefault="0065389F" w:rsidP="00CD0C26"/>
    <w:p w14:paraId="5B8BAFD1" w14:textId="43346C12" w:rsidR="00694E63" w:rsidRPr="002F7E06" w:rsidRDefault="0065389F">
      <w:pPr>
        <w:rPr>
          <w:i/>
          <w:iCs/>
        </w:rPr>
      </w:pPr>
      <w:r w:rsidRPr="0065389F">
        <w:rPr>
          <w:i/>
          <w:iCs/>
        </w:rPr>
        <w:t>*Pepson Plastics Scottish Cables Motul Kawasaki Factory Racing salutes Gilberts Mining &amp; Engineering, the Reinhardt Transport Group, Michelin, Arai, Bikewise, Acerbis and Renthal handlebars for their support.</w:t>
      </w:r>
    </w:p>
    <w:sectPr w:rsidR="00694E63" w:rsidRPr="002F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D"/>
    <w:rsid w:val="00086901"/>
    <w:rsid w:val="000A298B"/>
    <w:rsid w:val="001A037F"/>
    <w:rsid w:val="002C6880"/>
    <w:rsid w:val="002F7E06"/>
    <w:rsid w:val="00354B2E"/>
    <w:rsid w:val="003B0726"/>
    <w:rsid w:val="003F25D0"/>
    <w:rsid w:val="005B462F"/>
    <w:rsid w:val="0065389F"/>
    <w:rsid w:val="00694E63"/>
    <w:rsid w:val="006C3E4C"/>
    <w:rsid w:val="006C5933"/>
    <w:rsid w:val="007C2FD3"/>
    <w:rsid w:val="00890AC0"/>
    <w:rsid w:val="0089354D"/>
    <w:rsid w:val="008D1D56"/>
    <w:rsid w:val="0095735A"/>
    <w:rsid w:val="009921BE"/>
    <w:rsid w:val="009F3906"/>
    <w:rsid w:val="00A624FD"/>
    <w:rsid w:val="00A922A1"/>
    <w:rsid w:val="00B0374C"/>
    <w:rsid w:val="00BA7000"/>
    <w:rsid w:val="00C60497"/>
    <w:rsid w:val="00CD0C26"/>
    <w:rsid w:val="00E0057B"/>
    <w:rsid w:val="00E07DFC"/>
    <w:rsid w:val="00E64AD6"/>
    <w:rsid w:val="00E86D87"/>
    <w:rsid w:val="00E927B9"/>
    <w:rsid w:val="00F02B30"/>
    <w:rsid w:val="00FA1E03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EFF172"/>
  <w15:chartTrackingRefBased/>
  <w15:docId w15:val="{D38175AE-4212-4444-90BB-7C82E10C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2023-11-26T09:35:00Z</dcterms:created>
  <dcterms:modified xsi:type="dcterms:W3CDTF">2023-11-26T10:58:00Z</dcterms:modified>
</cp:coreProperties>
</file>